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07" w:rsidRDefault="00EE010E">
      <w:pPr>
        <w:rPr>
          <w:sz w:val="24"/>
          <w:szCs w:val="24"/>
        </w:rPr>
      </w:pPr>
      <w:r w:rsidRPr="00B838B5">
        <w:rPr>
          <w:rFonts w:hint="eastAsia"/>
          <w:sz w:val="24"/>
          <w:szCs w:val="24"/>
        </w:rPr>
        <w:t>（第10号様式）</w:t>
      </w:r>
    </w:p>
    <w:p w:rsidR="00EE010E" w:rsidRPr="00B838B5" w:rsidRDefault="00EE010E" w:rsidP="00B838B5">
      <w:pPr>
        <w:jc w:val="center"/>
        <w:rPr>
          <w:sz w:val="24"/>
          <w:szCs w:val="24"/>
        </w:rPr>
      </w:pPr>
      <w:r w:rsidRPr="00B838B5">
        <w:rPr>
          <w:rFonts w:hint="eastAsia"/>
          <w:sz w:val="24"/>
          <w:szCs w:val="24"/>
        </w:rPr>
        <w:t>収支予算書</w:t>
      </w:r>
    </w:p>
    <w:p w:rsidR="00B838B5" w:rsidRPr="00B838B5" w:rsidRDefault="00EE010E" w:rsidP="00B838B5">
      <w:pPr>
        <w:ind w:right="140"/>
        <w:rPr>
          <w:sz w:val="24"/>
          <w:szCs w:val="24"/>
        </w:rPr>
      </w:pPr>
      <w:r w:rsidRPr="00B838B5">
        <w:rPr>
          <w:rFonts w:hint="eastAsia"/>
          <w:sz w:val="24"/>
          <w:szCs w:val="24"/>
        </w:rPr>
        <w:t>１　収入</w:t>
      </w:r>
      <w:r w:rsidR="00B838B5">
        <w:rPr>
          <w:rFonts w:hint="eastAsia"/>
          <w:sz w:val="24"/>
          <w:szCs w:val="24"/>
        </w:rPr>
        <w:t xml:space="preserve">　　　　　　　　　　　　　　　　　　　　</w:t>
      </w:r>
      <w:r w:rsidR="00951D11">
        <w:rPr>
          <w:rFonts w:hint="eastAsia"/>
          <w:sz w:val="24"/>
          <w:szCs w:val="24"/>
        </w:rPr>
        <w:t xml:space="preserve">　　　　　　　　　　　　　　　　　　　</w:t>
      </w:r>
      <w:r w:rsidR="00B838B5">
        <w:rPr>
          <w:rFonts w:hint="eastAsia"/>
          <w:sz w:val="24"/>
          <w:szCs w:val="24"/>
        </w:rPr>
        <w:t xml:space="preserve">　</w:t>
      </w:r>
      <w:r w:rsidR="00B838B5" w:rsidRPr="00B838B5">
        <w:rPr>
          <w:rFonts w:hint="eastAsia"/>
          <w:sz w:val="24"/>
          <w:szCs w:val="24"/>
        </w:rPr>
        <w:t>（単位：千円、税込）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268"/>
        <w:gridCol w:w="2268"/>
        <w:gridCol w:w="1984"/>
      </w:tblGrid>
      <w:tr w:rsidR="00EE010E" w:rsidRPr="00B838B5" w:rsidTr="00951D11">
        <w:tc>
          <w:tcPr>
            <w:tcW w:w="2263" w:type="dxa"/>
          </w:tcPr>
          <w:p w:rsidR="00EE010E" w:rsidRPr="00B838B5" w:rsidRDefault="00EE010E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2127" w:type="dxa"/>
          </w:tcPr>
          <w:p w:rsidR="00EE010E" w:rsidRPr="00B838B5" w:rsidRDefault="00EE010E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令和７年度</w:t>
            </w:r>
          </w:p>
        </w:tc>
        <w:tc>
          <w:tcPr>
            <w:tcW w:w="2268" w:type="dxa"/>
          </w:tcPr>
          <w:p w:rsidR="00EE010E" w:rsidRPr="00B838B5" w:rsidRDefault="00EE010E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</w:t>
            </w:r>
            <w:r w:rsidRPr="00B838B5">
              <w:rPr>
                <w:rFonts w:hint="eastAsia"/>
                <w:sz w:val="24"/>
                <w:szCs w:val="24"/>
              </w:rPr>
              <w:t>８</w:t>
            </w:r>
            <w:r w:rsidRPr="00B838B5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EE010E" w:rsidRPr="00B838B5" w:rsidRDefault="00EE010E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</w:t>
            </w:r>
            <w:r w:rsidRPr="00B838B5">
              <w:rPr>
                <w:rFonts w:hint="eastAsia"/>
                <w:sz w:val="24"/>
                <w:szCs w:val="24"/>
              </w:rPr>
              <w:t>９</w:t>
            </w:r>
            <w:r w:rsidRPr="00B838B5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EE010E" w:rsidRPr="00B838B5" w:rsidRDefault="00EE010E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</w:t>
            </w:r>
            <w:r w:rsidRPr="00B838B5">
              <w:rPr>
                <w:rFonts w:hint="eastAsia"/>
                <w:sz w:val="24"/>
                <w:szCs w:val="24"/>
              </w:rPr>
              <w:t>10</w:t>
            </w:r>
            <w:r w:rsidRPr="00B838B5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84" w:type="dxa"/>
          </w:tcPr>
          <w:p w:rsidR="00EE010E" w:rsidRPr="00B838B5" w:rsidRDefault="00EE010E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</w:t>
            </w:r>
            <w:r w:rsidR="00B838B5" w:rsidRPr="00B838B5">
              <w:rPr>
                <w:rFonts w:hint="eastAsia"/>
                <w:sz w:val="24"/>
                <w:szCs w:val="24"/>
              </w:rPr>
              <w:t>11</w:t>
            </w:r>
            <w:r w:rsidRPr="00B838B5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EE010E" w:rsidRPr="00B838B5" w:rsidTr="00951D11">
        <w:tc>
          <w:tcPr>
            <w:tcW w:w="2263" w:type="dxa"/>
          </w:tcPr>
          <w:p w:rsidR="00EE010E" w:rsidRPr="00B838B5" w:rsidRDefault="00EE010E">
            <w:pPr>
              <w:rPr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事業収入</w:t>
            </w:r>
          </w:p>
          <w:p w:rsidR="00EE010E" w:rsidRPr="00B838B5" w:rsidRDefault="00EE010E">
            <w:pPr>
              <w:rPr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 xml:space="preserve">　利用料</w:t>
            </w:r>
          </w:p>
          <w:p w:rsidR="00EE010E" w:rsidRPr="00B838B5" w:rsidRDefault="00EE010E">
            <w:pPr>
              <w:rPr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 xml:space="preserve">　〇</w:t>
            </w:r>
            <w:r w:rsidRPr="00B838B5">
              <w:rPr>
                <w:rFonts w:hint="eastAsia"/>
                <w:sz w:val="24"/>
                <w:szCs w:val="24"/>
              </w:rPr>
              <w:t>〇〇</w:t>
            </w:r>
          </w:p>
          <w:p w:rsidR="00EE010E" w:rsidRPr="00B838B5" w:rsidRDefault="00EE010E">
            <w:pPr>
              <w:rPr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 xml:space="preserve">　</w:t>
            </w:r>
            <w:r w:rsidRPr="00B838B5">
              <w:rPr>
                <w:rFonts w:hint="eastAsia"/>
                <w:sz w:val="24"/>
                <w:szCs w:val="24"/>
              </w:rPr>
              <w:t>〇〇〇</w:t>
            </w:r>
          </w:p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</w:tr>
      <w:tr w:rsidR="00EE010E" w:rsidRPr="00B838B5" w:rsidTr="00951D11">
        <w:tc>
          <w:tcPr>
            <w:tcW w:w="2263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7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10E" w:rsidRPr="00B838B5" w:rsidRDefault="00EE010E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E010E" w:rsidRPr="00B838B5" w:rsidRDefault="00EE010E">
      <w:pPr>
        <w:rPr>
          <w:sz w:val="24"/>
          <w:szCs w:val="24"/>
        </w:rPr>
      </w:pPr>
    </w:p>
    <w:p w:rsidR="00B838B5" w:rsidRDefault="00EE010E" w:rsidP="00951D11">
      <w:pPr>
        <w:rPr>
          <w:sz w:val="24"/>
          <w:szCs w:val="24"/>
        </w:rPr>
      </w:pPr>
      <w:r w:rsidRPr="00B838B5">
        <w:rPr>
          <w:rFonts w:hint="eastAsia"/>
          <w:sz w:val="24"/>
          <w:szCs w:val="24"/>
        </w:rPr>
        <w:t>２支出</w:t>
      </w:r>
      <w:r w:rsidR="00951D11">
        <w:rPr>
          <w:rFonts w:hint="eastAsia"/>
          <w:sz w:val="24"/>
          <w:szCs w:val="24"/>
        </w:rPr>
        <w:t xml:space="preserve">　　　　　　　　　　　　　　　　　　　　　　</w:t>
      </w:r>
      <w:r w:rsidR="00951D11" w:rsidRPr="00B838B5">
        <w:rPr>
          <w:rFonts w:hint="eastAsia"/>
          <w:sz w:val="24"/>
          <w:szCs w:val="24"/>
        </w:rPr>
        <w:t>（単位：千円、税込）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268"/>
        <w:gridCol w:w="2268"/>
        <w:gridCol w:w="1984"/>
      </w:tblGrid>
      <w:tr w:rsidR="00951D11" w:rsidRPr="00B838B5" w:rsidTr="00951D11">
        <w:tc>
          <w:tcPr>
            <w:tcW w:w="2263" w:type="dxa"/>
          </w:tcPr>
          <w:p w:rsidR="00951D11" w:rsidRPr="00B838B5" w:rsidRDefault="00951D11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2127" w:type="dxa"/>
          </w:tcPr>
          <w:p w:rsidR="00951D11" w:rsidRPr="00B838B5" w:rsidRDefault="00951D11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令和７年度</w:t>
            </w:r>
          </w:p>
        </w:tc>
        <w:tc>
          <w:tcPr>
            <w:tcW w:w="2268" w:type="dxa"/>
          </w:tcPr>
          <w:p w:rsidR="00951D11" w:rsidRPr="00B838B5" w:rsidRDefault="00951D11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令和８年度</w:t>
            </w:r>
          </w:p>
        </w:tc>
        <w:tc>
          <w:tcPr>
            <w:tcW w:w="2268" w:type="dxa"/>
          </w:tcPr>
          <w:p w:rsidR="00951D11" w:rsidRPr="00B838B5" w:rsidRDefault="00951D11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令和９年度</w:t>
            </w:r>
          </w:p>
        </w:tc>
        <w:tc>
          <w:tcPr>
            <w:tcW w:w="2268" w:type="dxa"/>
          </w:tcPr>
          <w:p w:rsidR="00951D11" w:rsidRPr="00B838B5" w:rsidRDefault="00951D11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令和10年度</w:t>
            </w:r>
          </w:p>
        </w:tc>
        <w:tc>
          <w:tcPr>
            <w:tcW w:w="1984" w:type="dxa"/>
          </w:tcPr>
          <w:p w:rsidR="00951D11" w:rsidRPr="00B838B5" w:rsidRDefault="00951D11" w:rsidP="00951D11">
            <w:pPr>
              <w:jc w:val="center"/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令和11年度</w:t>
            </w:r>
          </w:p>
        </w:tc>
      </w:tr>
      <w:tr w:rsidR="00951D11" w:rsidRPr="00B838B5" w:rsidTr="00951D11">
        <w:tc>
          <w:tcPr>
            <w:tcW w:w="2263" w:type="dxa"/>
          </w:tcPr>
          <w:p w:rsidR="00951D11" w:rsidRDefault="00951D11" w:rsidP="00D06D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委託料</w:t>
            </w:r>
          </w:p>
          <w:p w:rsidR="00951D11" w:rsidRPr="00B838B5" w:rsidRDefault="00951D11" w:rsidP="00D06D98">
            <w:pPr>
              <w:rPr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〇〇〇</w:t>
            </w:r>
          </w:p>
          <w:p w:rsidR="00951D11" w:rsidRPr="00B838B5" w:rsidRDefault="00951D11" w:rsidP="00D06D98">
            <w:pPr>
              <w:rPr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〇〇〇</w:t>
            </w:r>
          </w:p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</w:tr>
      <w:tr w:rsidR="00951D11" w:rsidRPr="00B838B5" w:rsidTr="00951D11">
        <w:tc>
          <w:tcPr>
            <w:tcW w:w="2263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  <w:r w:rsidRPr="00B838B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7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1D11" w:rsidRPr="00B838B5" w:rsidRDefault="00951D11" w:rsidP="00D06D98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51D11" w:rsidRDefault="00951D11" w:rsidP="00951D11">
      <w:pPr>
        <w:rPr>
          <w:sz w:val="24"/>
          <w:szCs w:val="24"/>
        </w:rPr>
      </w:pPr>
    </w:p>
    <w:p w:rsidR="00951D11" w:rsidRDefault="00951D11" w:rsidP="00951D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譲渡物件引渡しの日から５年間分の収支予算を記入すること。</w:t>
      </w:r>
    </w:p>
    <w:p w:rsidR="00951D11" w:rsidRPr="00B838B5" w:rsidRDefault="00951D11" w:rsidP="00951D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　具体的な積算の内訳、根拠を別紙（任意様式）で示すこと。</w:t>
      </w:r>
    </w:p>
    <w:sectPr w:rsidR="00951D11" w:rsidRPr="00B838B5" w:rsidSect="00951D1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0E"/>
    <w:rsid w:val="00202A07"/>
    <w:rsid w:val="00951D11"/>
    <w:rsid w:val="00B838B5"/>
    <w:rsid w:val="00E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43F66"/>
  <w15:chartTrackingRefBased/>
  <w15:docId w15:val="{0D961BF6-803B-4FDF-974A-D1A121B0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3</cp:revision>
  <dcterms:created xsi:type="dcterms:W3CDTF">2023-11-27T00:32:00Z</dcterms:created>
  <dcterms:modified xsi:type="dcterms:W3CDTF">2023-11-27T00:41:00Z</dcterms:modified>
</cp:coreProperties>
</file>